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53C" w14:textId="63E71C96" w:rsidR="00421889" w:rsidRPr="00D2614B" w:rsidRDefault="00A94FFE" w:rsidP="001F6E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1EDB" w:rsidRPr="00D2614B">
        <w:rPr>
          <w:rFonts w:ascii="Times New Roman" w:hAnsi="Times New Roman" w:cs="Times New Roman"/>
        </w:rPr>
        <w:t>SSIC</w:t>
      </w:r>
    </w:p>
    <w:p w14:paraId="276FCCF1" w14:textId="78833559" w:rsidR="000A1EDB" w:rsidRPr="00D2614B" w:rsidRDefault="00A94FFE" w:rsidP="001F6E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614B" w:rsidRPr="00D2614B">
        <w:rPr>
          <w:rFonts w:ascii="Times New Roman" w:hAnsi="Times New Roman" w:cs="Times New Roman"/>
        </w:rPr>
        <w:t>Code</w:t>
      </w:r>
    </w:p>
    <w:p w14:paraId="38E23542" w14:textId="7ADEFF38" w:rsidR="000A1EDB" w:rsidRDefault="00A94FFE" w:rsidP="001F6E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DD Mon YY</w:t>
      </w:r>
    </w:p>
    <w:p w14:paraId="2DE07C81" w14:textId="77777777" w:rsidR="00A94FFE" w:rsidRPr="00D2614B" w:rsidRDefault="00A94FFE" w:rsidP="001F6E46">
      <w:pPr>
        <w:spacing w:after="0" w:line="240" w:lineRule="auto"/>
        <w:rPr>
          <w:rFonts w:ascii="Times New Roman" w:hAnsi="Times New Roman" w:cs="Times New Roman"/>
        </w:rPr>
      </w:pPr>
    </w:p>
    <w:p w14:paraId="2648AE41" w14:textId="4359DF44" w:rsidR="00D46E4B" w:rsidRDefault="00D46E4B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 xml:space="preserve">FIRST ENDORSEMENT on </w:t>
      </w:r>
      <w:r w:rsidR="002A5720" w:rsidRPr="7AB8EDF6">
        <w:rPr>
          <w:rFonts w:ascii="Times New Roman" w:hAnsi="Times New Roman" w:cs="Times New Roman"/>
        </w:rPr>
        <w:t>Rate/Rank First M. Last, USN</w:t>
      </w:r>
      <w:r w:rsidR="00471621" w:rsidRPr="7AB8EDF6">
        <w:rPr>
          <w:rFonts w:ascii="Times New Roman" w:hAnsi="Times New Roman" w:cs="Times New Roman"/>
        </w:rPr>
        <w:t xml:space="preserve">, </w:t>
      </w:r>
      <w:r w:rsidR="00A85B9B" w:rsidRPr="7AB8EDF6">
        <w:rPr>
          <w:rFonts w:ascii="Times New Roman" w:hAnsi="Times New Roman" w:cs="Times New Roman"/>
        </w:rPr>
        <w:t>Early Retirement</w:t>
      </w:r>
      <w:r w:rsidR="00471621" w:rsidRPr="7AB8EDF6">
        <w:rPr>
          <w:rFonts w:ascii="Times New Roman" w:hAnsi="Times New Roman" w:cs="Times New Roman"/>
        </w:rPr>
        <w:t xml:space="preserve"> Request</w:t>
      </w:r>
    </w:p>
    <w:p w14:paraId="219C77B4" w14:textId="77777777" w:rsidR="00471621" w:rsidRDefault="00471621" w:rsidP="005249E6">
      <w:pPr>
        <w:spacing w:after="0" w:line="240" w:lineRule="auto"/>
        <w:rPr>
          <w:rFonts w:ascii="Times New Roman" w:hAnsi="Times New Roman" w:cs="Times New Roman"/>
        </w:rPr>
      </w:pPr>
    </w:p>
    <w:p w14:paraId="2810D2EA" w14:textId="467E9C2B" w:rsidR="000A1EDB" w:rsidRDefault="000A1EDB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From:</w:t>
      </w:r>
      <w:r>
        <w:tab/>
      </w:r>
      <w:r w:rsidRPr="7AB8EDF6">
        <w:rPr>
          <w:rFonts w:ascii="Times New Roman" w:hAnsi="Times New Roman" w:cs="Times New Roman"/>
        </w:rPr>
        <w:t>Commanding Officer</w:t>
      </w:r>
      <w:r w:rsidR="00A94FFE" w:rsidRPr="7AB8EDF6">
        <w:rPr>
          <w:rFonts w:ascii="Times New Roman" w:hAnsi="Times New Roman" w:cs="Times New Roman"/>
        </w:rPr>
        <w:t xml:space="preserve">, </w:t>
      </w:r>
      <w:r w:rsidR="00B2382A">
        <w:rPr>
          <w:rFonts w:ascii="Times New Roman" w:hAnsi="Times New Roman" w:cs="Times New Roman"/>
        </w:rPr>
        <w:t>(</w:t>
      </w:r>
      <w:r w:rsidR="00A94FFE" w:rsidRPr="7AB8EDF6">
        <w:rPr>
          <w:rFonts w:ascii="Times New Roman" w:hAnsi="Times New Roman" w:cs="Times New Roman"/>
        </w:rPr>
        <w:t>Command</w:t>
      </w:r>
      <w:r w:rsidR="00B2382A">
        <w:rPr>
          <w:rFonts w:ascii="Times New Roman" w:hAnsi="Times New Roman" w:cs="Times New Roman"/>
        </w:rPr>
        <w:t>)</w:t>
      </w:r>
    </w:p>
    <w:p w14:paraId="5EAA6EBE" w14:textId="26F1DC24" w:rsidR="000A1EDB" w:rsidRDefault="000A1EDB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To</w:t>
      </w:r>
      <w:proofErr w:type="gramStart"/>
      <w:r w:rsidRPr="7AB8EDF6">
        <w:rPr>
          <w:rFonts w:ascii="Times New Roman" w:hAnsi="Times New Roman" w:cs="Times New Roman"/>
        </w:rPr>
        <w:t xml:space="preserve">: </w:t>
      </w:r>
      <w:r>
        <w:tab/>
      </w:r>
      <w:r w:rsidR="005A56CB" w:rsidRPr="7AB8EDF6">
        <w:rPr>
          <w:rFonts w:ascii="Times New Roman" w:hAnsi="Times New Roman" w:cs="Times New Roman"/>
        </w:rPr>
        <w:t>Commander</w:t>
      </w:r>
      <w:proofErr w:type="gramEnd"/>
      <w:r w:rsidR="005A56CB" w:rsidRPr="7AB8EDF6">
        <w:rPr>
          <w:rFonts w:ascii="Times New Roman" w:hAnsi="Times New Roman" w:cs="Times New Roman"/>
        </w:rPr>
        <w:t xml:space="preserve">, Navy Personnel Command </w:t>
      </w:r>
    </w:p>
    <w:p w14:paraId="2B7107AD" w14:textId="77777777" w:rsidR="00A94FFE" w:rsidRPr="00D2614B" w:rsidRDefault="00A94FFE" w:rsidP="005249E6">
      <w:pPr>
        <w:spacing w:after="0" w:line="240" w:lineRule="auto"/>
        <w:rPr>
          <w:rFonts w:ascii="Times New Roman" w:hAnsi="Times New Roman" w:cs="Times New Roman"/>
        </w:rPr>
      </w:pPr>
    </w:p>
    <w:p w14:paraId="556BDA31" w14:textId="77777777" w:rsidR="00B2382A" w:rsidRDefault="005A56CB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Subj:</w:t>
      </w:r>
      <w:r>
        <w:tab/>
      </w:r>
      <w:r w:rsidR="00A85B9B" w:rsidRPr="7AB8EDF6">
        <w:rPr>
          <w:rFonts w:ascii="Times New Roman" w:hAnsi="Times New Roman" w:cs="Times New Roman"/>
        </w:rPr>
        <w:t>REQUEST</w:t>
      </w:r>
      <w:r w:rsidRPr="7AB8EDF6">
        <w:rPr>
          <w:rFonts w:ascii="Times New Roman" w:hAnsi="Times New Roman" w:cs="Times New Roman"/>
        </w:rPr>
        <w:t xml:space="preserve"> FOR TEMPORARY EARLY RETIREMENT AUTHORITY </w:t>
      </w:r>
    </w:p>
    <w:p w14:paraId="43D9A12A" w14:textId="7B16FD3F" w:rsidR="005A56CB" w:rsidRDefault="005A56CB" w:rsidP="005249E6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 w:rsidRPr="7AB8EDF6">
        <w:rPr>
          <w:rFonts w:ascii="Times New Roman" w:hAnsi="Times New Roman" w:cs="Times New Roman"/>
        </w:rPr>
        <w:t xml:space="preserve">EXCEPTION TO POLICY </w:t>
      </w:r>
      <w:r w:rsidR="00B2382A">
        <w:rPr>
          <w:rFonts w:ascii="Times New Roman" w:hAnsi="Times New Roman" w:cs="Times New Roman"/>
        </w:rPr>
        <w:t>FOR</w:t>
      </w:r>
      <w:r w:rsidR="00A94FFE" w:rsidRPr="7AB8EDF6">
        <w:rPr>
          <w:rFonts w:ascii="Times New Roman" w:hAnsi="Times New Roman" w:cs="Times New Roman"/>
        </w:rPr>
        <w:t xml:space="preserve"> RATE/RANK FIRST M. LAST, USN</w:t>
      </w:r>
    </w:p>
    <w:p w14:paraId="06571A6A" w14:textId="77777777" w:rsidR="00A94FFE" w:rsidRDefault="00A94FFE" w:rsidP="005249E6">
      <w:pPr>
        <w:spacing w:after="0" w:line="240" w:lineRule="auto"/>
        <w:rPr>
          <w:rFonts w:ascii="Times New Roman" w:hAnsi="Times New Roman" w:cs="Times New Roman"/>
        </w:rPr>
      </w:pPr>
    </w:p>
    <w:p w14:paraId="62A6D070" w14:textId="21E6A1D6" w:rsidR="00A94FFE" w:rsidRDefault="00A94FFE" w:rsidP="00524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7AB8EDF6">
        <w:rPr>
          <w:rFonts w:ascii="Times New Roman" w:hAnsi="Times New Roman" w:cs="Times New Roman"/>
        </w:rPr>
        <w:t>Ref:</w:t>
      </w:r>
      <w:r>
        <w:tab/>
      </w:r>
      <w:r w:rsidRPr="7AB8EDF6">
        <w:rPr>
          <w:rFonts w:ascii="Times New Roman" w:hAnsi="Times New Roman" w:cs="Times New Roman"/>
        </w:rPr>
        <w:t>(a)</w:t>
      </w:r>
      <w:r w:rsidR="00CA2B48" w:rsidRPr="7AB8EDF6">
        <w:rPr>
          <w:rFonts w:ascii="Times New Roman" w:hAnsi="Times New Roman" w:cs="Times New Roman"/>
        </w:rPr>
        <w:t xml:space="preserve"> </w:t>
      </w:r>
      <w:r w:rsidR="21733232" w:rsidRPr="7AB8EDF6">
        <w:rPr>
          <w:rFonts w:ascii="Times New Roman" w:eastAsia="Times New Roman" w:hAnsi="Times New Roman" w:cs="Times New Roman"/>
          <w:color w:val="000000" w:themeColor="text1"/>
        </w:rPr>
        <w:t xml:space="preserve">Performing the Duties of the Under Secretary of Defense Memorandum,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382A">
        <w:t xml:space="preserve">    </w:t>
      </w:r>
      <w:proofErr w:type="gramStart"/>
      <w:r w:rsidR="00B2382A">
        <w:t xml:space="preserve">   </w:t>
      </w:r>
      <w:r w:rsidR="21733232" w:rsidRPr="7AB8EDF6">
        <w:rPr>
          <w:rFonts w:ascii="Times New Roman" w:eastAsia="Times New Roman" w:hAnsi="Times New Roman" w:cs="Times New Roman"/>
          <w:color w:val="000000" w:themeColor="text1"/>
        </w:rPr>
        <w:t>“</w:t>
      </w:r>
      <w:proofErr w:type="gramEnd"/>
      <w:r w:rsidR="21733232" w:rsidRPr="7AB8EDF6">
        <w:rPr>
          <w:rFonts w:ascii="Times New Roman" w:eastAsia="Times New Roman" w:hAnsi="Times New Roman" w:cs="Times New Roman"/>
          <w:color w:val="000000" w:themeColor="text1"/>
        </w:rPr>
        <w:t xml:space="preserve">Additional Guidance on Prioritizing Military Excellence and Readiness,”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1733232" w:rsidRPr="7AB8EDF6">
        <w:rPr>
          <w:rFonts w:ascii="Times New Roman" w:eastAsia="Times New Roman" w:hAnsi="Times New Roman" w:cs="Times New Roman"/>
          <w:color w:val="000000" w:themeColor="text1"/>
        </w:rPr>
        <w:t>of February 26, 2025</w:t>
      </w:r>
    </w:p>
    <w:p w14:paraId="451CC9AC" w14:textId="4613653D" w:rsidR="00CA2B48" w:rsidRDefault="00CA2B48" w:rsidP="7AB8ED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(b) </w:t>
      </w:r>
      <w:r w:rsidR="30BE4DD2" w:rsidRPr="52EF7116">
        <w:rPr>
          <w:rFonts w:ascii="Times New Roman" w:hAnsi="Times New Roman" w:cs="Times New Roman"/>
        </w:rPr>
        <w:t>Department of Defense Instruction 1332.46, “Temporary Early Retirement</w:t>
      </w:r>
      <w:r w:rsidR="001F6E46">
        <w:rPr>
          <w:rFonts w:ascii="Times New Roman" w:hAnsi="Times New Roman" w:cs="Times New Roman"/>
        </w:rPr>
        <w:t xml:space="preserve"> </w:t>
      </w:r>
      <w:r w:rsidR="0083289D">
        <w:rPr>
          <w:rFonts w:ascii="Times New Roman" w:hAnsi="Times New Roman" w:cs="Times New Roman"/>
        </w:rPr>
        <w:tab/>
      </w:r>
      <w:r w:rsidR="0083289D">
        <w:rPr>
          <w:rFonts w:ascii="Times New Roman" w:hAnsi="Times New Roman" w:cs="Times New Roman"/>
        </w:rPr>
        <w:tab/>
      </w:r>
      <w:r w:rsidR="0083289D">
        <w:rPr>
          <w:rFonts w:ascii="Times New Roman" w:hAnsi="Times New Roman" w:cs="Times New Roman"/>
        </w:rPr>
        <w:tab/>
      </w:r>
      <w:r w:rsidR="0083289D">
        <w:rPr>
          <w:rFonts w:ascii="Times New Roman" w:hAnsi="Times New Roman" w:cs="Times New Roman"/>
        </w:rPr>
        <w:tab/>
      </w:r>
      <w:r w:rsidR="0083289D">
        <w:rPr>
          <w:rFonts w:ascii="Times New Roman" w:hAnsi="Times New Roman" w:cs="Times New Roman"/>
        </w:rPr>
        <w:tab/>
      </w:r>
      <w:r w:rsidR="00B2382A">
        <w:rPr>
          <w:rFonts w:ascii="Times New Roman" w:hAnsi="Times New Roman" w:cs="Times New Roman"/>
        </w:rPr>
        <w:t xml:space="preserve">      </w:t>
      </w:r>
      <w:r w:rsidR="001F6E46">
        <w:rPr>
          <w:rFonts w:ascii="Times New Roman" w:hAnsi="Times New Roman" w:cs="Times New Roman"/>
        </w:rPr>
        <w:t>A</w:t>
      </w:r>
      <w:r w:rsidR="30BE4DD2" w:rsidRPr="52EF7116">
        <w:rPr>
          <w:rFonts w:ascii="Times New Roman" w:hAnsi="Times New Roman" w:cs="Times New Roman"/>
        </w:rPr>
        <w:t>uthority (TERA) for Service Members,” December 21, 2018</w:t>
      </w:r>
    </w:p>
    <w:p w14:paraId="37469EC8" w14:textId="711FB48B" w:rsidR="00CA2B48" w:rsidRPr="002A1B63" w:rsidRDefault="30BE4DD2" w:rsidP="7AB8EDF6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lang w:val="de-DE"/>
        </w:rPr>
      </w:pPr>
      <w:r w:rsidRPr="002A1B63">
        <w:rPr>
          <w:rFonts w:ascii="Times New Roman" w:hAnsi="Times New Roman" w:cs="Times New Roman"/>
          <w:lang w:val="de-DE"/>
        </w:rPr>
        <w:t xml:space="preserve">(c) </w:t>
      </w:r>
      <w:r w:rsidR="00CA2B48" w:rsidRPr="002A1B63">
        <w:rPr>
          <w:rFonts w:ascii="Times New Roman" w:hAnsi="Times New Roman" w:cs="Times New Roman"/>
          <w:lang w:val="de-DE"/>
        </w:rPr>
        <w:t xml:space="preserve">ALNAV </w:t>
      </w:r>
      <w:r w:rsidR="68C3418C" w:rsidRPr="002A1B63">
        <w:rPr>
          <w:rFonts w:ascii="Times New Roman" w:hAnsi="Times New Roman" w:cs="Times New Roman"/>
          <w:lang w:val="de-DE"/>
        </w:rPr>
        <w:t>011</w:t>
      </w:r>
      <w:r w:rsidR="79ABCBDB" w:rsidRPr="002A1B63">
        <w:rPr>
          <w:rFonts w:ascii="Times New Roman" w:hAnsi="Times New Roman" w:cs="Times New Roman"/>
          <w:lang w:val="de-DE"/>
        </w:rPr>
        <w:t xml:space="preserve">/26 dtg </w:t>
      </w:r>
      <w:r w:rsidR="7A3F04F2" w:rsidRPr="002A1B63">
        <w:rPr>
          <w:rFonts w:ascii="Times New Roman" w:hAnsi="Times New Roman" w:cs="Times New Roman"/>
          <w:lang w:val="de-DE"/>
        </w:rPr>
        <w:t>061945Z MAR 26</w:t>
      </w:r>
    </w:p>
    <w:p w14:paraId="2C8D7C43" w14:textId="77777777" w:rsidR="00A94FFE" w:rsidRPr="002A1B63" w:rsidRDefault="00A94FFE" w:rsidP="005249E6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14:paraId="3E98AB8E" w14:textId="685E1B19" w:rsidR="00381570" w:rsidRDefault="00381570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Encl:</w:t>
      </w:r>
      <w:r>
        <w:tab/>
      </w:r>
      <w:r w:rsidRPr="7AB8EDF6">
        <w:rPr>
          <w:rFonts w:ascii="Times New Roman" w:hAnsi="Times New Roman" w:cs="Times New Roman"/>
        </w:rPr>
        <w:t>(1</w:t>
      </w:r>
      <w:r w:rsidR="00EC1FBF" w:rsidRPr="7AB8EDF6">
        <w:rPr>
          <w:rFonts w:ascii="Times New Roman" w:hAnsi="Times New Roman" w:cs="Times New Roman"/>
        </w:rPr>
        <w:t>) All</w:t>
      </w:r>
      <w:r w:rsidR="588A66E5" w:rsidRPr="7AB8EDF6">
        <w:rPr>
          <w:rFonts w:ascii="Times New Roman" w:hAnsi="Times New Roman" w:cs="Times New Roman"/>
        </w:rPr>
        <w:t xml:space="preserve"> </w:t>
      </w:r>
      <w:r w:rsidR="44BF9281" w:rsidRPr="7AB8EDF6">
        <w:rPr>
          <w:rFonts w:ascii="Times New Roman" w:hAnsi="Times New Roman" w:cs="Times New Roman"/>
        </w:rPr>
        <w:t>Fitness</w:t>
      </w:r>
      <w:r w:rsidR="00EC1FBF" w:rsidRPr="7AB8EDF6">
        <w:rPr>
          <w:rFonts w:ascii="Times New Roman" w:hAnsi="Times New Roman" w:cs="Times New Roman"/>
        </w:rPr>
        <w:t xml:space="preserve"> Reports</w:t>
      </w:r>
      <w:r w:rsidR="44BF9281" w:rsidRPr="7AB8EDF6">
        <w:rPr>
          <w:rFonts w:ascii="Times New Roman" w:hAnsi="Times New Roman" w:cs="Times New Roman"/>
        </w:rPr>
        <w:t>/Evaluation</w:t>
      </w:r>
      <w:r w:rsidR="003E7D3C" w:rsidRPr="7AB8EDF6">
        <w:rPr>
          <w:rFonts w:ascii="Times New Roman" w:hAnsi="Times New Roman" w:cs="Times New Roman"/>
        </w:rPr>
        <w:t>s</w:t>
      </w:r>
    </w:p>
    <w:p w14:paraId="05608E80" w14:textId="7D428FC8" w:rsidR="00703686" w:rsidRDefault="005249E6" w:rsidP="005249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3686">
        <w:rPr>
          <w:rFonts w:ascii="Times New Roman" w:hAnsi="Times New Roman" w:cs="Times New Roman"/>
        </w:rPr>
        <w:tab/>
        <w:t xml:space="preserve">(2) </w:t>
      </w:r>
      <w:r w:rsidR="3B61196A" w:rsidRPr="4943FD5E">
        <w:rPr>
          <w:rFonts w:ascii="Times New Roman" w:hAnsi="Times New Roman" w:cs="Times New Roman"/>
        </w:rPr>
        <w:t xml:space="preserve">FLTMPS </w:t>
      </w:r>
      <w:r w:rsidR="00E71BF5">
        <w:rPr>
          <w:rFonts w:ascii="Times New Roman" w:hAnsi="Times New Roman" w:cs="Times New Roman"/>
        </w:rPr>
        <w:t>Electronic Training Jacket</w:t>
      </w:r>
    </w:p>
    <w:p w14:paraId="05DE3314" w14:textId="7D92D59A" w:rsidR="00EC1FBF" w:rsidRDefault="005249E6" w:rsidP="005249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F92">
        <w:rPr>
          <w:rFonts w:ascii="Times New Roman" w:hAnsi="Times New Roman" w:cs="Times New Roman"/>
        </w:rPr>
        <w:tab/>
      </w:r>
      <w:r w:rsidR="00703686"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 xml:space="preserve"> </w:t>
      </w:r>
      <w:r w:rsidR="00EC1FBF">
        <w:rPr>
          <w:rFonts w:ascii="Times New Roman" w:hAnsi="Times New Roman" w:cs="Times New Roman"/>
        </w:rPr>
        <w:t>Copies of all award</w:t>
      </w:r>
      <w:r w:rsidR="0D725F48">
        <w:rPr>
          <w:rFonts w:ascii="Times New Roman" w:hAnsi="Times New Roman" w:cs="Times New Roman"/>
        </w:rPr>
        <w:t xml:space="preserve"> citations</w:t>
      </w:r>
      <w:r w:rsidR="691135AE">
        <w:rPr>
          <w:rFonts w:ascii="Times New Roman" w:hAnsi="Times New Roman" w:cs="Times New Roman"/>
        </w:rPr>
        <w:t xml:space="preserve"> and </w:t>
      </w:r>
      <w:r w:rsidR="5D37CCDF">
        <w:rPr>
          <w:rFonts w:ascii="Times New Roman" w:hAnsi="Times New Roman" w:cs="Times New Roman"/>
        </w:rPr>
        <w:t>associated OPNAV 1650/3 form (if available)</w:t>
      </w:r>
    </w:p>
    <w:p w14:paraId="5A9EF13D" w14:textId="3BCA0EE6" w:rsidR="003E7D3C" w:rsidRDefault="005249E6" w:rsidP="6D764B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0E53">
        <w:rPr>
          <w:rFonts w:ascii="Times New Roman" w:hAnsi="Times New Roman" w:cs="Times New Roman"/>
        </w:rPr>
        <w:tab/>
        <w:t>(4)</w:t>
      </w:r>
      <w:r w:rsidR="111BB171">
        <w:rPr>
          <w:rFonts w:ascii="Times New Roman" w:hAnsi="Times New Roman" w:cs="Times New Roman"/>
        </w:rPr>
        <w:t xml:space="preserve"> </w:t>
      </w:r>
      <w:r w:rsidR="111BB171" w:rsidRPr="6D764B82">
        <w:rPr>
          <w:rFonts w:ascii="Times New Roman" w:hAnsi="Times New Roman" w:cs="Times New Roman"/>
        </w:rPr>
        <w:t>Performance Summary Report</w:t>
      </w:r>
    </w:p>
    <w:p w14:paraId="331A6BF6" w14:textId="51AA5E54" w:rsidR="003E7D3C" w:rsidRDefault="111BB171" w:rsidP="6D764B82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(5)</w:t>
      </w:r>
      <w:r w:rsidR="5094A707" w:rsidRPr="7AB8EDF6">
        <w:rPr>
          <w:rFonts w:ascii="Times New Roman" w:hAnsi="Times New Roman" w:cs="Times New Roman"/>
        </w:rPr>
        <w:t xml:space="preserve"> </w:t>
      </w:r>
      <w:r w:rsidR="003E7D3C" w:rsidRPr="7AB8EDF6">
        <w:rPr>
          <w:rFonts w:ascii="Times New Roman" w:hAnsi="Times New Roman" w:cs="Times New Roman"/>
        </w:rPr>
        <w:t>Officer Summary Record (OSR) (Office</w:t>
      </w:r>
      <w:r w:rsidR="4B17E5DD" w:rsidRPr="7AB8EDF6">
        <w:rPr>
          <w:rFonts w:ascii="Times New Roman" w:hAnsi="Times New Roman" w:cs="Times New Roman"/>
        </w:rPr>
        <w:t>r</w:t>
      </w:r>
      <w:r w:rsidR="003E7D3C" w:rsidRPr="7AB8EDF6">
        <w:rPr>
          <w:rFonts w:ascii="Times New Roman" w:hAnsi="Times New Roman" w:cs="Times New Roman"/>
        </w:rPr>
        <w:t xml:space="preserve"> Only)</w:t>
      </w:r>
    </w:p>
    <w:p w14:paraId="725294D0" w14:textId="0FF18F04" w:rsidR="0035091E" w:rsidRDefault="005249E6" w:rsidP="6D764B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9B3">
        <w:rPr>
          <w:rFonts w:ascii="Times New Roman" w:hAnsi="Times New Roman" w:cs="Times New Roman"/>
        </w:rPr>
        <w:t>(</w:t>
      </w:r>
      <w:r w:rsidR="17BA4018">
        <w:rPr>
          <w:rFonts w:ascii="Times New Roman" w:hAnsi="Times New Roman" w:cs="Times New Roman"/>
        </w:rPr>
        <w:t>6</w:t>
      </w:r>
      <w:r w:rsidR="002829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133F73A3" w:rsidRPr="6D764B82">
        <w:rPr>
          <w:rFonts w:ascii="Times New Roman" w:hAnsi="Times New Roman" w:cs="Times New Roman"/>
        </w:rPr>
        <w:t>Personnel Data Summary (Enlisted Only)</w:t>
      </w:r>
    </w:p>
    <w:p w14:paraId="441E92DB" w14:textId="41083F68" w:rsidR="0035091E" w:rsidRDefault="133F73A3" w:rsidP="00331070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(</w:t>
      </w:r>
      <w:r w:rsidR="73D72B7A" w:rsidRPr="7AB8EDF6">
        <w:rPr>
          <w:rFonts w:ascii="Times New Roman" w:hAnsi="Times New Roman" w:cs="Times New Roman"/>
        </w:rPr>
        <w:t>7</w:t>
      </w:r>
      <w:r w:rsidR="002829B3" w:rsidRPr="7AB8EDF6">
        <w:rPr>
          <w:rFonts w:ascii="Times New Roman" w:hAnsi="Times New Roman" w:cs="Times New Roman"/>
        </w:rPr>
        <w:t>)</w:t>
      </w:r>
      <w:r w:rsidR="005249E6" w:rsidRPr="7AB8EDF6">
        <w:rPr>
          <w:rFonts w:ascii="Times New Roman" w:hAnsi="Times New Roman" w:cs="Times New Roman"/>
        </w:rPr>
        <w:t xml:space="preserve"> </w:t>
      </w:r>
      <w:r w:rsidR="003E7D3C" w:rsidRPr="7AB8EDF6">
        <w:rPr>
          <w:rFonts w:ascii="Times New Roman" w:hAnsi="Times New Roman" w:cs="Times New Roman"/>
        </w:rPr>
        <w:t>Officer Data Card (ODC) (Officer Only)</w:t>
      </w:r>
    </w:p>
    <w:p w14:paraId="08C18EB8" w14:textId="74754009" w:rsidR="00750E53" w:rsidRDefault="454B56F7" w:rsidP="6D764B82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(</w:t>
      </w:r>
      <w:r w:rsidR="43674CA4" w:rsidRPr="7AB8EDF6">
        <w:rPr>
          <w:rFonts w:ascii="Times New Roman" w:hAnsi="Times New Roman" w:cs="Times New Roman"/>
        </w:rPr>
        <w:t>8</w:t>
      </w:r>
      <w:r w:rsidR="00F138A5" w:rsidRPr="7AB8EDF6">
        <w:rPr>
          <w:rFonts w:ascii="Times New Roman" w:hAnsi="Times New Roman" w:cs="Times New Roman"/>
        </w:rPr>
        <w:t xml:space="preserve">) </w:t>
      </w:r>
      <w:r w:rsidR="002829B3" w:rsidRPr="7AB8EDF6">
        <w:rPr>
          <w:rFonts w:ascii="Times New Roman" w:hAnsi="Times New Roman" w:cs="Times New Roman"/>
        </w:rPr>
        <w:t xml:space="preserve">Other supporting documents if not recorded </w:t>
      </w:r>
      <w:r w:rsidR="00C13A42" w:rsidRPr="7AB8EDF6">
        <w:rPr>
          <w:rFonts w:ascii="Times New Roman" w:hAnsi="Times New Roman" w:cs="Times New Roman"/>
        </w:rPr>
        <w:t>in other documents</w:t>
      </w:r>
    </w:p>
    <w:p w14:paraId="4B2FB1B9" w14:textId="77777777" w:rsidR="003C39C2" w:rsidRDefault="003C39C2" w:rsidP="00F138A5">
      <w:pPr>
        <w:spacing w:after="0" w:line="240" w:lineRule="auto"/>
        <w:rPr>
          <w:rFonts w:ascii="Times New Roman" w:hAnsi="Times New Roman" w:cs="Times New Roman"/>
        </w:rPr>
      </w:pPr>
    </w:p>
    <w:p w14:paraId="7ADDCEB5" w14:textId="1C1D99E3" w:rsidR="00A05355" w:rsidRPr="00D2614B" w:rsidRDefault="00A05355" w:rsidP="005249E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1</w:t>
      </w:r>
      <w:proofErr w:type="gramStart"/>
      <w:r w:rsidR="00A94FFE" w:rsidRPr="7AB8EDF6">
        <w:rPr>
          <w:rFonts w:ascii="Times New Roman" w:hAnsi="Times New Roman" w:cs="Times New Roman"/>
        </w:rPr>
        <w:t>.</w:t>
      </w:r>
      <w:r w:rsidR="00D2614B" w:rsidRPr="7AB8EDF6">
        <w:rPr>
          <w:rFonts w:ascii="Times New Roman" w:hAnsi="Times New Roman" w:cs="Times New Roman"/>
        </w:rPr>
        <w:t xml:space="preserve">  </w:t>
      </w:r>
      <w:r w:rsidR="4C920971" w:rsidRPr="7AB8EDF6">
        <w:rPr>
          <w:rFonts w:ascii="Times New Roman" w:hAnsi="Times New Roman" w:cs="Times New Roman"/>
        </w:rPr>
        <w:t>In</w:t>
      </w:r>
      <w:proofErr w:type="gramEnd"/>
      <w:r w:rsidR="4C920971" w:rsidRPr="7AB8EDF6">
        <w:rPr>
          <w:rFonts w:ascii="Times New Roman" w:hAnsi="Times New Roman" w:cs="Times New Roman"/>
        </w:rPr>
        <w:t xml:space="preserve"> line with references (a) through (</w:t>
      </w:r>
      <w:r w:rsidR="509CB5C3" w:rsidRPr="7AB8EDF6">
        <w:rPr>
          <w:rFonts w:ascii="Times New Roman" w:hAnsi="Times New Roman" w:cs="Times New Roman"/>
        </w:rPr>
        <w:t>c</w:t>
      </w:r>
      <w:r w:rsidR="4C920971" w:rsidRPr="7AB8EDF6">
        <w:rPr>
          <w:rFonts w:ascii="Times New Roman" w:hAnsi="Times New Roman" w:cs="Times New Roman"/>
        </w:rPr>
        <w:t xml:space="preserve">), Rate/Rank First M. Last has requested </w:t>
      </w:r>
      <w:r w:rsidR="099758B9" w:rsidRPr="7AB8EDF6">
        <w:rPr>
          <w:rFonts w:ascii="Times New Roman" w:hAnsi="Times New Roman" w:cs="Times New Roman"/>
        </w:rPr>
        <w:t xml:space="preserve">to </w:t>
      </w:r>
      <w:r w:rsidR="4C920971" w:rsidRPr="7AB8EDF6">
        <w:rPr>
          <w:rFonts w:ascii="Times New Roman" w:hAnsi="Times New Roman" w:cs="Times New Roman"/>
        </w:rPr>
        <w:t>voluntar</w:t>
      </w:r>
      <w:r w:rsidR="7FCBEFA8" w:rsidRPr="7AB8EDF6">
        <w:rPr>
          <w:rFonts w:ascii="Times New Roman" w:hAnsi="Times New Roman" w:cs="Times New Roman"/>
        </w:rPr>
        <w:t>ily</w:t>
      </w:r>
      <w:r w:rsidR="4C920971" w:rsidRPr="7AB8EDF6">
        <w:rPr>
          <w:rFonts w:ascii="Times New Roman" w:hAnsi="Times New Roman" w:cs="Times New Roman"/>
        </w:rPr>
        <w:t xml:space="preserve"> separat</w:t>
      </w:r>
      <w:r w:rsidR="697BE34A" w:rsidRPr="7AB8EDF6">
        <w:rPr>
          <w:rFonts w:ascii="Times New Roman" w:hAnsi="Times New Roman" w:cs="Times New Roman"/>
        </w:rPr>
        <w:t>e</w:t>
      </w:r>
      <w:r w:rsidR="4C920971" w:rsidRPr="7AB8EDF6">
        <w:rPr>
          <w:rFonts w:ascii="Times New Roman" w:hAnsi="Times New Roman" w:cs="Times New Roman"/>
        </w:rPr>
        <w:t xml:space="preserve"> from</w:t>
      </w:r>
      <w:r w:rsidR="75806A5E" w:rsidRPr="7AB8EDF6">
        <w:rPr>
          <w:rFonts w:ascii="Times New Roman" w:hAnsi="Times New Roman" w:cs="Times New Roman"/>
        </w:rPr>
        <w:t xml:space="preserve"> </w:t>
      </w:r>
      <w:r w:rsidR="06381E78" w:rsidRPr="7AB8EDF6">
        <w:rPr>
          <w:rFonts w:ascii="Times New Roman" w:hAnsi="Times New Roman" w:cs="Times New Roman"/>
        </w:rPr>
        <w:t>Nav</w:t>
      </w:r>
      <w:r w:rsidR="4D8A6217" w:rsidRPr="7AB8EDF6">
        <w:rPr>
          <w:rFonts w:ascii="Times New Roman" w:hAnsi="Times New Roman" w:cs="Times New Roman"/>
        </w:rPr>
        <w:t>al</w:t>
      </w:r>
      <w:r w:rsidR="06381E78" w:rsidRPr="7AB8EDF6">
        <w:rPr>
          <w:rFonts w:ascii="Times New Roman" w:hAnsi="Times New Roman" w:cs="Times New Roman"/>
        </w:rPr>
        <w:t xml:space="preserve"> s</w:t>
      </w:r>
      <w:r w:rsidR="75806A5E" w:rsidRPr="7AB8EDF6">
        <w:rPr>
          <w:rFonts w:ascii="Times New Roman" w:hAnsi="Times New Roman" w:cs="Times New Roman"/>
        </w:rPr>
        <w:t xml:space="preserve">ervice.  </w:t>
      </w:r>
      <w:r w:rsidR="278674A4" w:rsidRPr="7AB8EDF6">
        <w:rPr>
          <w:rFonts w:ascii="Times New Roman" w:hAnsi="Times New Roman" w:cs="Times New Roman"/>
        </w:rPr>
        <w:t xml:space="preserve">Specifically, </w:t>
      </w:r>
      <w:r w:rsidR="2875E8FF" w:rsidRPr="7AB8EDF6">
        <w:rPr>
          <w:rFonts w:ascii="Times New Roman" w:hAnsi="Times New Roman" w:cs="Times New Roman"/>
        </w:rPr>
        <w:t xml:space="preserve">Rate/Rank Last has requested an exception to policy to reference (a), requesting to </w:t>
      </w:r>
      <w:r w:rsidR="1D14ACCA" w:rsidRPr="7AB8EDF6">
        <w:rPr>
          <w:rFonts w:ascii="Times New Roman" w:hAnsi="Times New Roman" w:cs="Times New Roman"/>
        </w:rPr>
        <w:t>retire from Nav</w:t>
      </w:r>
      <w:r w:rsidR="13C73162" w:rsidRPr="7AB8EDF6">
        <w:rPr>
          <w:rFonts w:ascii="Times New Roman" w:hAnsi="Times New Roman" w:cs="Times New Roman"/>
        </w:rPr>
        <w:t>al</w:t>
      </w:r>
      <w:r w:rsidR="1D14ACCA" w:rsidRPr="7AB8EDF6">
        <w:rPr>
          <w:rFonts w:ascii="Times New Roman" w:hAnsi="Times New Roman" w:cs="Times New Roman"/>
        </w:rPr>
        <w:t xml:space="preserve"> service under reference (b). </w:t>
      </w:r>
      <w:r w:rsidR="4C920971" w:rsidRPr="7AB8EDF6">
        <w:rPr>
          <w:rFonts w:ascii="Times New Roman" w:hAnsi="Times New Roman" w:cs="Times New Roman"/>
        </w:rPr>
        <w:t xml:space="preserve"> </w:t>
      </w:r>
      <w:r w:rsidRPr="7AB8EDF6">
        <w:rPr>
          <w:rFonts w:ascii="Times New Roman" w:hAnsi="Times New Roman" w:cs="Times New Roman"/>
        </w:rPr>
        <w:t xml:space="preserve">I </w:t>
      </w:r>
      <w:sdt>
        <w:sdtPr>
          <w:rPr>
            <w:rFonts w:ascii="Times New Roman" w:hAnsi="Times New Roman" w:cs="Times New Roman"/>
          </w:rPr>
          <w:id w:val="51550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9B3" w:rsidRPr="7AB8EDF6">
            <w:rPr>
              <w:rFonts w:ascii="MS Gothic" w:eastAsia="MS Gothic" w:hAnsi="MS Gothic" w:cs="Times New Roman"/>
            </w:rPr>
            <w:t>☐</w:t>
          </w:r>
        </w:sdtContent>
      </w:sdt>
      <w:r w:rsidR="00A94FFE" w:rsidRPr="7AB8EDF6">
        <w:rPr>
          <w:rFonts w:ascii="Times New Roman" w:hAnsi="Times New Roman" w:cs="Times New Roman"/>
        </w:rPr>
        <w:t xml:space="preserve"> </w:t>
      </w:r>
      <w:r w:rsidRPr="7AB8EDF6">
        <w:rPr>
          <w:rFonts w:ascii="Times New Roman" w:hAnsi="Times New Roman" w:cs="Times New Roman"/>
        </w:rPr>
        <w:t>do</w:t>
      </w:r>
      <w:r w:rsidR="00A94FFE" w:rsidRPr="7AB8EDF6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39971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FFE" w:rsidRPr="7AB8EDF6">
            <w:rPr>
              <w:rFonts w:ascii="MS Gothic" w:eastAsia="MS Gothic" w:hAnsi="MS Gothic" w:cs="Times New Roman"/>
            </w:rPr>
            <w:t>☐</w:t>
          </w:r>
        </w:sdtContent>
      </w:sdt>
      <w:r w:rsidRPr="7AB8EDF6">
        <w:rPr>
          <w:rFonts w:ascii="Times New Roman" w:hAnsi="Times New Roman" w:cs="Times New Roman"/>
        </w:rPr>
        <w:t xml:space="preserve"> </w:t>
      </w:r>
      <w:proofErr w:type="spellStart"/>
      <w:r w:rsidRPr="7AB8EDF6">
        <w:rPr>
          <w:rFonts w:ascii="Times New Roman" w:hAnsi="Times New Roman" w:cs="Times New Roman"/>
        </w:rPr>
        <w:t>do</w:t>
      </w:r>
      <w:proofErr w:type="spellEnd"/>
      <w:r w:rsidRPr="7AB8EDF6">
        <w:rPr>
          <w:rFonts w:ascii="Times New Roman" w:hAnsi="Times New Roman" w:cs="Times New Roman"/>
        </w:rPr>
        <w:t xml:space="preserve"> not support the exception to policy request </w:t>
      </w:r>
      <w:r w:rsidR="00A94FFE" w:rsidRPr="7AB8EDF6">
        <w:rPr>
          <w:rFonts w:ascii="Times New Roman" w:hAnsi="Times New Roman" w:cs="Times New Roman"/>
        </w:rPr>
        <w:t xml:space="preserve">submitted by Rate/Rank Last </w:t>
      </w:r>
      <w:r w:rsidRPr="7AB8EDF6">
        <w:rPr>
          <w:rFonts w:ascii="Times New Roman" w:hAnsi="Times New Roman" w:cs="Times New Roman"/>
        </w:rPr>
        <w:t xml:space="preserve">for </w:t>
      </w:r>
      <w:r w:rsidR="11E73FCF" w:rsidRPr="7AB8EDF6">
        <w:rPr>
          <w:rFonts w:ascii="Times New Roman" w:hAnsi="Times New Roman" w:cs="Times New Roman"/>
        </w:rPr>
        <w:t xml:space="preserve">retirement under </w:t>
      </w:r>
      <w:r w:rsidRPr="7AB8EDF6">
        <w:rPr>
          <w:rFonts w:ascii="Times New Roman" w:hAnsi="Times New Roman" w:cs="Times New Roman"/>
        </w:rPr>
        <w:t>temporary early retirement</w:t>
      </w:r>
      <w:r w:rsidR="00DD4CA7" w:rsidRPr="7AB8EDF6">
        <w:rPr>
          <w:rFonts w:ascii="Times New Roman" w:hAnsi="Times New Roman" w:cs="Times New Roman"/>
        </w:rPr>
        <w:t xml:space="preserve"> authority (TERA)</w:t>
      </w:r>
      <w:r w:rsidR="4DF7194A" w:rsidRPr="7AB8EDF6">
        <w:rPr>
          <w:rFonts w:ascii="Times New Roman" w:hAnsi="Times New Roman" w:cs="Times New Roman"/>
        </w:rPr>
        <w:t>, reference</w:t>
      </w:r>
      <w:r w:rsidR="00A94FFE" w:rsidRPr="7AB8EDF6">
        <w:rPr>
          <w:rFonts w:ascii="Times New Roman" w:hAnsi="Times New Roman" w:cs="Times New Roman"/>
        </w:rPr>
        <w:t xml:space="preserve"> (</w:t>
      </w:r>
      <w:r w:rsidR="7905652D" w:rsidRPr="7AB8EDF6">
        <w:rPr>
          <w:rFonts w:ascii="Times New Roman" w:hAnsi="Times New Roman" w:cs="Times New Roman"/>
        </w:rPr>
        <w:t>b</w:t>
      </w:r>
      <w:r w:rsidR="00A94FFE" w:rsidRPr="7AB8EDF6">
        <w:rPr>
          <w:rFonts w:ascii="Times New Roman" w:hAnsi="Times New Roman" w:cs="Times New Roman"/>
        </w:rPr>
        <w:t>)</w:t>
      </w:r>
      <w:r w:rsidRPr="7AB8EDF6">
        <w:rPr>
          <w:rFonts w:ascii="Times New Roman" w:hAnsi="Times New Roman" w:cs="Times New Roman"/>
        </w:rPr>
        <w:t xml:space="preserve">. </w:t>
      </w:r>
    </w:p>
    <w:p w14:paraId="7CB94A94" w14:textId="77777777" w:rsidR="00A94FFE" w:rsidRDefault="00A94FFE" w:rsidP="005249E6">
      <w:pPr>
        <w:spacing w:after="0" w:line="240" w:lineRule="auto"/>
        <w:rPr>
          <w:rFonts w:ascii="Times New Roman" w:hAnsi="Times New Roman" w:cs="Times New Roman"/>
        </w:rPr>
      </w:pPr>
    </w:p>
    <w:p w14:paraId="0F9E321D" w14:textId="02DF67D5" w:rsidR="00A05355" w:rsidRPr="00D2614B" w:rsidRDefault="00CA2B48" w:rsidP="001F6E4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2</w:t>
      </w:r>
      <w:proofErr w:type="gramStart"/>
      <w:r w:rsidR="00A05355" w:rsidRPr="7AB8EDF6">
        <w:rPr>
          <w:rFonts w:ascii="Times New Roman" w:hAnsi="Times New Roman" w:cs="Times New Roman"/>
        </w:rPr>
        <w:t>.</w:t>
      </w:r>
      <w:r w:rsidR="00D2614B" w:rsidRPr="7AB8EDF6">
        <w:rPr>
          <w:rFonts w:ascii="Times New Roman" w:hAnsi="Times New Roman" w:cs="Times New Roman"/>
        </w:rPr>
        <w:t xml:space="preserve">  </w:t>
      </w:r>
      <w:r w:rsidR="00A05355" w:rsidRPr="7AB8EDF6">
        <w:rPr>
          <w:rFonts w:ascii="Times New Roman" w:hAnsi="Times New Roman" w:cs="Times New Roman"/>
        </w:rPr>
        <w:t>I</w:t>
      </w:r>
      <w:proofErr w:type="gramEnd"/>
      <w:r w:rsidR="00A05355" w:rsidRPr="7AB8EDF6">
        <w:rPr>
          <w:rFonts w:ascii="Times New Roman" w:hAnsi="Times New Roman" w:cs="Times New Roman"/>
        </w:rPr>
        <w:t xml:space="preserve"> can attest that the member</w:t>
      </w:r>
      <w:sdt>
        <w:sdtPr>
          <w:rPr>
            <w:rFonts w:ascii="Times New Roman" w:hAnsi="Times New Roman" w:cs="Times New Roman"/>
          </w:rPr>
          <w:id w:val="192629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9B3" w:rsidRPr="7AB8EDF6">
            <w:rPr>
              <w:rFonts w:ascii="MS Gothic" w:eastAsia="MS Gothic" w:hAnsi="MS Gothic" w:cs="Times New Roman"/>
            </w:rPr>
            <w:t>☐</w:t>
          </w:r>
        </w:sdtContent>
      </w:sdt>
      <w:r w:rsidR="00A94FFE" w:rsidRPr="7AB8EDF6">
        <w:rPr>
          <w:rFonts w:ascii="Times New Roman" w:hAnsi="Times New Roman" w:cs="Times New Roman"/>
        </w:rPr>
        <w:t xml:space="preserve"> does  </w:t>
      </w:r>
      <w:sdt>
        <w:sdtPr>
          <w:rPr>
            <w:rFonts w:ascii="Times New Roman" w:hAnsi="Times New Roman" w:cs="Times New Roman"/>
          </w:rPr>
          <w:id w:val="-93328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FFE" w:rsidRPr="7AB8EDF6">
            <w:rPr>
              <w:rFonts w:ascii="MS Gothic" w:eastAsia="MS Gothic" w:hAnsi="MS Gothic" w:cs="Times New Roman"/>
            </w:rPr>
            <w:t>☐</w:t>
          </w:r>
        </w:sdtContent>
      </w:sdt>
      <w:r w:rsidR="00A94FFE" w:rsidRPr="7AB8EDF6">
        <w:rPr>
          <w:rFonts w:ascii="Times New Roman" w:hAnsi="Times New Roman" w:cs="Times New Roman"/>
        </w:rPr>
        <w:t xml:space="preserve"> </w:t>
      </w:r>
      <w:proofErr w:type="spellStart"/>
      <w:r w:rsidR="00A94FFE" w:rsidRPr="7AB8EDF6">
        <w:rPr>
          <w:rFonts w:ascii="Times New Roman" w:hAnsi="Times New Roman" w:cs="Times New Roman"/>
        </w:rPr>
        <w:t>does</w:t>
      </w:r>
      <w:proofErr w:type="spellEnd"/>
      <w:r w:rsidR="00A94FFE" w:rsidRPr="7AB8EDF6">
        <w:rPr>
          <w:rFonts w:ascii="Times New Roman" w:hAnsi="Times New Roman" w:cs="Times New Roman"/>
        </w:rPr>
        <w:t xml:space="preserve"> not have pending</w:t>
      </w:r>
      <w:r w:rsidR="5CC5728B" w:rsidRPr="7AB8EDF6">
        <w:rPr>
          <w:rFonts w:ascii="Times New Roman" w:hAnsi="Times New Roman" w:cs="Times New Roman"/>
        </w:rPr>
        <w:t xml:space="preserve"> misconduct</w:t>
      </w:r>
      <w:r w:rsidR="3986BE08" w:rsidRPr="7AB8EDF6">
        <w:rPr>
          <w:rFonts w:ascii="Times New Roman" w:hAnsi="Times New Roman" w:cs="Times New Roman"/>
        </w:rPr>
        <w:t>, including but not limited to: undergoing/pending investigation, Non-Judicial Punishment (NJP), Administrative Separation (ADSEP), possible court-martial, or civilian trial</w:t>
      </w:r>
      <w:r w:rsidR="00A05355" w:rsidRPr="7AB8EDF6">
        <w:rPr>
          <w:rFonts w:ascii="Times New Roman" w:hAnsi="Times New Roman" w:cs="Times New Roman"/>
        </w:rPr>
        <w:t>.</w:t>
      </w:r>
    </w:p>
    <w:p w14:paraId="3D631325" w14:textId="77777777" w:rsidR="00CA2B48" w:rsidRDefault="00CA2B48" w:rsidP="001F6E46">
      <w:pPr>
        <w:spacing w:after="0" w:line="240" w:lineRule="auto"/>
        <w:rPr>
          <w:rFonts w:ascii="Times New Roman" w:hAnsi="Times New Roman" w:cs="Times New Roman"/>
        </w:rPr>
      </w:pPr>
    </w:p>
    <w:p w14:paraId="7A99AA7D" w14:textId="7153F88E" w:rsidR="00CA2B48" w:rsidRDefault="00CA2B48" w:rsidP="7AB8EDF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3</w:t>
      </w:r>
      <w:proofErr w:type="gramStart"/>
      <w:r w:rsidRPr="7AB8EDF6">
        <w:rPr>
          <w:rFonts w:ascii="Times New Roman" w:hAnsi="Times New Roman" w:cs="Times New Roman"/>
        </w:rPr>
        <w:t xml:space="preserve">.  </w:t>
      </w:r>
      <w:r w:rsidR="19CDC7CA" w:rsidRPr="7AB8EDF6">
        <w:rPr>
          <w:rFonts w:ascii="Times New Roman" w:hAnsi="Times New Roman" w:cs="Times New Roman"/>
        </w:rPr>
        <w:t>Supporting</w:t>
      </w:r>
      <w:proofErr w:type="gramEnd"/>
      <w:r w:rsidR="19CDC7CA" w:rsidRPr="7AB8EDF6">
        <w:rPr>
          <w:rFonts w:ascii="Times New Roman" w:hAnsi="Times New Roman" w:cs="Times New Roman"/>
        </w:rPr>
        <w:t xml:space="preserve"> comments below:</w:t>
      </w:r>
    </w:p>
    <w:p w14:paraId="7226382F" w14:textId="19F55CA9" w:rsidR="6D764B82" w:rsidRDefault="6D764B82" w:rsidP="6D764B82">
      <w:pPr>
        <w:spacing w:after="0" w:line="240" w:lineRule="auto"/>
        <w:rPr>
          <w:rFonts w:ascii="Times New Roman" w:hAnsi="Times New Roman" w:cs="Times New Roman"/>
        </w:rPr>
      </w:pPr>
    </w:p>
    <w:p w14:paraId="31A7E985" w14:textId="01DFA959" w:rsidR="00CA2B48" w:rsidRDefault="49663281" w:rsidP="7C159DD3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a.</w:t>
      </w:r>
      <w:r w:rsidR="0B747192" w:rsidRPr="7AB8EDF6">
        <w:rPr>
          <w:rFonts w:ascii="Times New Roman" w:hAnsi="Times New Roman" w:cs="Times New Roman"/>
        </w:rPr>
        <w:t xml:space="preserve">  </w:t>
      </w:r>
      <w:r w:rsidR="6B06DEF3" w:rsidRPr="7AB8EDF6">
        <w:rPr>
          <w:rFonts w:ascii="Times New Roman" w:hAnsi="Times New Roman" w:cs="Times New Roman"/>
        </w:rPr>
        <w:t>Current Command Contributions, Leadership,</w:t>
      </w:r>
      <w:r w:rsidR="668169F6" w:rsidRPr="7AB8EDF6">
        <w:rPr>
          <w:rFonts w:ascii="Times New Roman" w:hAnsi="Times New Roman" w:cs="Times New Roman"/>
        </w:rPr>
        <w:t xml:space="preserve"> Impact</w:t>
      </w:r>
      <w:r w:rsidR="6B06DEF3" w:rsidRPr="7AB8EDF6">
        <w:rPr>
          <w:rFonts w:ascii="Times New Roman" w:hAnsi="Times New Roman" w:cs="Times New Roman"/>
        </w:rPr>
        <w:t xml:space="preserve"> etc</w:t>
      </w:r>
      <w:r w:rsidR="002A1B63">
        <w:rPr>
          <w:rFonts w:ascii="Times New Roman" w:hAnsi="Times New Roman" w:cs="Times New Roman"/>
        </w:rPr>
        <w:t>.</w:t>
      </w:r>
      <w:r w:rsidR="6B06DEF3" w:rsidRPr="7AB8EDF6">
        <w:rPr>
          <w:rFonts w:ascii="Times New Roman" w:hAnsi="Times New Roman" w:cs="Times New Roman"/>
        </w:rPr>
        <w:t>:</w:t>
      </w:r>
    </w:p>
    <w:p w14:paraId="1C09A80B" w14:textId="51AB883C" w:rsidR="6D764B82" w:rsidRDefault="6D764B82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7005F319" w14:textId="7C705AF3" w:rsidR="00CA2B48" w:rsidRDefault="49663281" w:rsidP="7C159DD3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 xml:space="preserve">b. </w:t>
      </w:r>
      <w:r w:rsidR="6748E8C3" w:rsidRPr="7AB8EDF6">
        <w:rPr>
          <w:rFonts w:ascii="Times New Roman" w:hAnsi="Times New Roman" w:cs="Times New Roman"/>
        </w:rPr>
        <w:t xml:space="preserve"> </w:t>
      </w:r>
      <w:r w:rsidR="4D88A3B0" w:rsidRPr="7AB8EDF6">
        <w:rPr>
          <w:rFonts w:ascii="Times New Roman" w:hAnsi="Times New Roman" w:cs="Times New Roman"/>
        </w:rPr>
        <w:t>Deployments, Flight Hours, Sea time, etc</w:t>
      </w:r>
      <w:r w:rsidR="002A1B63">
        <w:rPr>
          <w:rFonts w:ascii="Times New Roman" w:hAnsi="Times New Roman" w:cs="Times New Roman"/>
        </w:rPr>
        <w:t>.</w:t>
      </w:r>
      <w:r w:rsidR="4D88A3B0" w:rsidRPr="7AB8EDF6">
        <w:rPr>
          <w:rFonts w:ascii="Times New Roman" w:hAnsi="Times New Roman" w:cs="Times New Roman"/>
        </w:rPr>
        <w:t>:</w:t>
      </w:r>
    </w:p>
    <w:p w14:paraId="168293BA" w14:textId="094EFD37" w:rsidR="6D764B82" w:rsidRDefault="6D764B82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0218515F" w14:textId="50652E0D" w:rsidR="00CA2B48" w:rsidRDefault="49663281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c.</w:t>
      </w:r>
      <w:r w:rsidR="5D617D5E" w:rsidRPr="7AB8EDF6">
        <w:rPr>
          <w:rFonts w:ascii="Times New Roman" w:hAnsi="Times New Roman" w:cs="Times New Roman"/>
        </w:rPr>
        <w:t xml:space="preserve">  Awards (command or individual):</w:t>
      </w:r>
    </w:p>
    <w:p w14:paraId="26EE0E92" w14:textId="51E28F05" w:rsidR="00CA2B48" w:rsidRDefault="49663281" w:rsidP="7C159DD3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 xml:space="preserve"> </w:t>
      </w:r>
    </w:p>
    <w:p w14:paraId="5F0EB157" w14:textId="7D5E0F24" w:rsidR="00750E53" w:rsidRDefault="49663281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lastRenderedPageBreak/>
        <w:t>d.</w:t>
      </w:r>
      <w:r w:rsidR="39103969" w:rsidRPr="7AB8EDF6">
        <w:rPr>
          <w:rFonts w:ascii="Times New Roman" w:hAnsi="Times New Roman" w:cs="Times New Roman"/>
        </w:rPr>
        <w:t xml:space="preserve">  Navy Schools, NECs, AQDs, SSP codes, </w:t>
      </w:r>
      <w:proofErr w:type="gramStart"/>
      <w:r w:rsidR="39103969" w:rsidRPr="7AB8EDF6">
        <w:rPr>
          <w:rFonts w:ascii="Times New Roman" w:hAnsi="Times New Roman" w:cs="Times New Roman"/>
        </w:rPr>
        <w:t>Post-Secondary</w:t>
      </w:r>
      <w:proofErr w:type="gramEnd"/>
      <w:r w:rsidR="39103969" w:rsidRPr="7AB8EDF6">
        <w:rPr>
          <w:rFonts w:ascii="Times New Roman" w:hAnsi="Times New Roman" w:cs="Times New Roman"/>
        </w:rPr>
        <w:t xml:space="preserve"> educat</w:t>
      </w:r>
      <w:r w:rsidR="06C56219" w:rsidRPr="7AB8EDF6">
        <w:rPr>
          <w:rFonts w:ascii="Times New Roman" w:hAnsi="Times New Roman" w:cs="Times New Roman"/>
        </w:rPr>
        <w:t>ion (degrees, certifications</w:t>
      </w:r>
      <w:r w:rsidR="6BA6F438" w:rsidRPr="7AB8EDF6">
        <w:rPr>
          <w:rFonts w:ascii="Times New Roman" w:hAnsi="Times New Roman" w:cs="Times New Roman"/>
        </w:rPr>
        <w:t>)</w:t>
      </w:r>
      <w:r w:rsidR="06C56219" w:rsidRPr="7AB8EDF6">
        <w:rPr>
          <w:rFonts w:ascii="Times New Roman" w:hAnsi="Times New Roman" w:cs="Times New Roman"/>
        </w:rPr>
        <w:t>, e</w:t>
      </w:r>
      <w:r w:rsidR="2D887421" w:rsidRPr="7AB8EDF6">
        <w:rPr>
          <w:rFonts w:ascii="Times New Roman" w:hAnsi="Times New Roman" w:cs="Times New Roman"/>
        </w:rPr>
        <w:t>tc</w:t>
      </w:r>
      <w:r w:rsidR="002A1B63">
        <w:rPr>
          <w:rFonts w:ascii="Times New Roman" w:hAnsi="Times New Roman" w:cs="Times New Roman"/>
        </w:rPr>
        <w:t>.</w:t>
      </w:r>
      <w:r w:rsidR="2D887421" w:rsidRPr="7AB8EDF6">
        <w:rPr>
          <w:rFonts w:ascii="Times New Roman" w:hAnsi="Times New Roman" w:cs="Times New Roman"/>
        </w:rPr>
        <w:t>:</w:t>
      </w:r>
    </w:p>
    <w:p w14:paraId="46E38215" w14:textId="25FFA4F0" w:rsidR="00750E53" w:rsidRDefault="00750E53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798F6F9C" w14:textId="43B9351C" w:rsidR="00750E53" w:rsidRDefault="2D887421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e.  Other accomplishments and accolades not captured:</w:t>
      </w:r>
    </w:p>
    <w:p w14:paraId="24A0ED8B" w14:textId="03AEDA6A" w:rsidR="00750E53" w:rsidRDefault="00750E53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7421E932" w14:textId="03220B35" w:rsidR="00750E53" w:rsidRDefault="2D887421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f.  Remarks addressing pending misconduct (if applicable):</w:t>
      </w:r>
    </w:p>
    <w:p w14:paraId="3E1C75C2" w14:textId="095C0FE6" w:rsidR="00750E53" w:rsidRDefault="49663281" w:rsidP="6D764B82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 xml:space="preserve"> </w:t>
      </w:r>
    </w:p>
    <w:p w14:paraId="1F92D573" w14:textId="780F0CD5" w:rsidR="00D2614B" w:rsidRPr="00D2614B" w:rsidRDefault="00D2614B" w:rsidP="001F6E4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4</w:t>
      </w:r>
      <w:proofErr w:type="gramStart"/>
      <w:r w:rsidRPr="7AB8EDF6">
        <w:rPr>
          <w:rFonts w:ascii="Times New Roman" w:hAnsi="Times New Roman" w:cs="Times New Roman"/>
        </w:rPr>
        <w:t>.  My</w:t>
      </w:r>
      <w:proofErr w:type="gramEnd"/>
      <w:r w:rsidRPr="7AB8EDF6">
        <w:rPr>
          <w:rFonts w:ascii="Times New Roman" w:hAnsi="Times New Roman" w:cs="Times New Roman"/>
        </w:rPr>
        <w:t xml:space="preserve"> point of contact </w:t>
      </w:r>
      <w:r w:rsidR="001B6700" w:rsidRPr="7AB8EDF6">
        <w:rPr>
          <w:rFonts w:ascii="Times New Roman" w:hAnsi="Times New Roman" w:cs="Times New Roman"/>
        </w:rPr>
        <w:t xml:space="preserve">for this matter </w:t>
      </w:r>
      <w:r w:rsidRPr="7AB8EDF6">
        <w:rPr>
          <w:rFonts w:ascii="Times New Roman" w:hAnsi="Times New Roman" w:cs="Times New Roman"/>
        </w:rPr>
        <w:t xml:space="preserve">is </w:t>
      </w:r>
      <w:r w:rsidR="001B6700" w:rsidRPr="7AB8EDF6">
        <w:rPr>
          <w:rFonts w:ascii="Times New Roman" w:hAnsi="Times New Roman" w:cs="Times New Roman"/>
        </w:rPr>
        <w:t>__________________</w:t>
      </w:r>
      <w:r w:rsidRPr="7AB8EDF6">
        <w:rPr>
          <w:rFonts w:ascii="Times New Roman" w:hAnsi="Times New Roman" w:cs="Times New Roman"/>
        </w:rPr>
        <w:t xml:space="preserve"> who may be contacted via email</w:t>
      </w:r>
      <w:r w:rsidR="001B6700" w:rsidRPr="7AB8EDF6">
        <w:rPr>
          <w:rFonts w:ascii="Times New Roman" w:hAnsi="Times New Roman" w:cs="Times New Roman"/>
        </w:rPr>
        <w:t xml:space="preserve"> at</w:t>
      </w:r>
      <w:r w:rsidRPr="7AB8EDF6">
        <w:rPr>
          <w:rFonts w:ascii="Times New Roman" w:hAnsi="Times New Roman" w:cs="Times New Roman"/>
        </w:rPr>
        <w:t xml:space="preserve"> </w:t>
      </w:r>
      <w:proofErr w:type="gramStart"/>
      <w:r w:rsidR="001B6700" w:rsidRPr="7AB8EDF6">
        <w:rPr>
          <w:rFonts w:ascii="Times New Roman" w:hAnsi="Times New Roman" w:cs="Times New Roman"/>
        </w:rPr>
        <w:t xml:space="preserve">__________________ </w:t>
      </w:r>
      <w:r w:rsidRPr="7AB8EDF6">
        <w:rPr>
          <w:rFonts w:ascii="Times New Roman" w:hAnsi="Times New Roman" w:cs="Times New Roman"/>
        </w:rPr>
        <w:t xml:space="preserve">or </w:t>
      </w:r>
      <w:r w:rsidR="001B6700" w:rsidRPr="7AB8EDF6">
        <w:rPr>
          <w:rFonts w:ascii="Times New Roman" w:hAnsi="Times New Roman" w:cs="Times New Roman"/>
        </w:rPr>
        <w:t>via</w:t>
      </w:r>
      <w:r w:rsidRPr="7AB8EDF6">
        <w:rPr>
          <w:rFonts w:ascii="Times New Roman" w:hAnsi="Times New Roman" w:cs="Times New Roman"/>
        </w:rPr>
        <w:t xml:space="preserve"> telephone</w:t>
      </w:r>
      <w:r w:rsidR="001B6700" w:rsidRPr="7AB8EDF6">
        <w:rPr>
          <w:rFonts w:ascii="Times New Roman" w:hAnsi="Times New Roman" w:cs="Times New Roman"/>
        </w:rPr>
        <w:t xml:space="preserve"> at </w:t>
      </w:r>
      <w:proofErr w:type="gramEnd"/>
      <w:r w:rsidR="001B6700" w:rsidRPr="7AB8EDF6">
        <w:rPr>
          <w:rFonts w:ascii="Times New Roman" w:hAnsi="Times New Roman" w:cs="Times New Roman"/>
        </w:rPr>
        <w:t>__________________</w:t>
      </w:r>
      <w:r w:rsidRPr="7AB8EDF6">
        <w:rPr>
          <w:rFonts w:ascii="Times New Roman" w:hAnsi="Times New Roman" w:cs="Times New Roman"/>
        </w:rPr>
        <w:t xml:space="preserve">. </w:t>
      </w:r>
    </w:p>
    <w:p w14:paraId="2F8E21DC" w14:textId="77777777" w:rsidR="00D2614B" w:rsidRDefault="00D2614B" w:rsidP="001F6E46">
      <w:pPr>
        <w:spacing w:after="0" w:line="240" w:lineRule="auto"/>
        <w:rPr>
          <w:rFonts w:ascii="Times New Roman" w:hAnsi="Times New Roman" w:cs="Times New Roman"/>
        </w:rPr>
      </w:pPr>
    </w:p>
    <w:p w14:paraId="18C9E092" w14:textId="77777777" w:rsidR="00574F75" w:rsidRDefault="00574F75" w:rsidP="00574F75">
      <w:pPr>
        <w:spacing w:after="0" w:line="240" w:lineRule="auto"/>
        <w:ind w:left="4680"/>
        <w:rPr>
          <w:rFonts w:ascii="Times New Roman" w:hAnsi="Times New Roman" w:cs="Times New Roman"/>
        </w:rPr>
      </w:pPr>
    </w:p>
    <w:p w14:paraId="386CAA6E" w14:textId="77777777" w:rsidR="00574F75" w:rsidRDefault="00574F75" w:rsidP="00574F75">
      <w:pPr>
        <w:spacing w:after="0" w:line="240" w:lineRule="auto"/>
        <w:ind w:left="4680"/>
        <w:rPr>
          <w:rFonts w:ascii="Times New Roman" w:hAnsi="Times New Roman" w:cs="Times New Roman"/>
        </w:rPr>
      </w:pPr>
    </w:p>
    <w:p w14:paraId="08EC4DE9" w14:textId="13B8ED1A" w:rsidR="00CA2B48" w:rsidRPr="00574F75" w:rsidRDefault="00574F75" w:rsidP="00574F75">
      <w:pPr>
        <w:spacing w:after="0" w:line="240" w:lineRule="auto"/>
        <w:ind w:left="4680"/>
        <w:rPr>
          <w:rFonts w:ascii="Times New Roman" w:hAnsi="Times New Roman" w:cs="Times New Roman"/>
          <w:b/>
          <w:i/>
          <w:sz w:val="32"/>
        </w:rPr>
      </w:pPr>
      <w:r w:rsidRPr="00574F75">
        <w:rPr>
          <w:rStyle w:val="CommentReference"/>
          <w:b/>
          <w:i/>
          <w:sz w:val="20"/>
        </w:rPr>
        <w:t xml:space="preserve">“Acting” will be accepted, </w:t>
      </w:r>
      <w:r w:rsidRPr="00574F75">
        <w:rPr>
          <w:rStyle w:val="CommentReference"/>
          <w:b/>
          <w:bCs/>
          <w:i/>
          <w:sz w:val="20"/>
        </w:rPr>
        <w:t>no</w:t>
      </w:r>
      <w:r w:rsidRPr="00574F75">
        <w:rPr>
          <w:rStyle w:val="CommentReference"/>
          <w:b/>
          <w:i/>
          <w:sz w:val="20"/>
        </w:rPr>
        <w:t xml:space="preserve"> “By Direction”</w:t>
      </w:r>
    </w:p>
    <w:p w14:paraId="751DFB72" w14:textId="6F53A3F8" w:rsidR="00CA2B48" w:rsidRPr="00D2614B" w:rsidRDefault="00CA2B48" w:rsidP="001F6E46">
      <w:pPr>
        <w:spacing w:after="0" w:line="240" w:lineRule="auto"/>
        <w:ind w:left="468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SIGNATU</w:t>
      </w:r>
      <w:r w:rsidR="00031927" w:rsidRPr="7AB8EDF6">
        <w:rPr>
          <w:rFonts w:ascii="Times New Roman" w:hAnsi="Times New Roman" w:cs="Times New Roman"/>
        </w:rPr>
        <w:t>R</w:t>
      </w:r>
      <w:r w:rsidRPr="7AB8EDF6">
        <w:rPr>
          <w:rFonts w:ascii="Times New Roman" w:hAnsi="Times New Roman" w:cs="Times New Roman"/>
        </w:rPr>
        <w:t>E</w:t>
      </w:r>
    </w:p>
    <w:p w14:paraId="1DFD4F2C" w14:textId="6C75AA4D" w:rsidR="001B6700" w:rsidRDefault="001B6700" w:rsidP="001F6E46">
      <w:pPr>
        <w:spacing w:after="0" w:line="240" w:lineRule="auto"/>
        <w:ind w:left="4680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 xml:space="preserve">F. M. </w:t>
      </w:r>
      <w:r w:rsidR="00CA2B48" w:rsidRPr="7AB8EDF6">
        <w:rPr>
          <w:rFonts w:ascii="Times New Roman" w:hAnsi="Times New Roman" w:cs="Times New Roman"/>
        </w:rPr>
        <w:t>LAST</w:t>
      </w:r>
    </w:p>
    <w:p w14:paraId="4F137C93" w14:textId="733677EB" w:rsidR="002829B3" w:rsidRPr="00D2614B" w:rsidRDefault="002829B3" w:rsidP="7AB8EDF6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Copy To:</w:t>
      </w:r>
    </w:p>
    <w:p w14:paraId="2860507E" w14:textId="5393A941" w:rsidR="5539106B" w:rsidRDefault="5539106B" w:rsidP="7C159DD3">
      <w:pPr>
        <w:spacing w:after="0" w:line="240" w:lineRule="auto"/>
        <w:rPr>
          <w:rFonts w:ascii="Times New Roman" w:hAnsi="Times New Roman" w:cs="Times New Roman"/>
        </w:rPr>
      </w:pPr>
      <w:r w:rsidRPr="7AB8EDF6">
        <w:rPr>
          <w:rFonts w:ascii="Times New Roman" w:hAnsi="Times New Roman" w:cs="Times New Roman"/>
        </w:rPr>
        <w:t>Rate/Rank First M. Last</w:t>
      </w:r>
    </w:p>
    <w:sectPr w:rsidR="5539106B" w:rsidSect="00B2382A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196D" w14:textId="77777777" w:rsidR="0081035C" w:rsidRDefault="0081035C" w:rsidP="00A94FFE">
      <w:pPr>
        <w:spacing w:after="0" w:line="240" w:lineRule="auto"/>
      </w:pPr>
      <w:r>
        <w:separator/>
      </w:r>
    </w:p>
  </w:endnote>
  <w:endnote w:type="continuationSeparator" w:id="0">
    <w:p w14:paraId="0D6875CA" w14:textId="77777777" w:rsidR="0081035C" w:rsidRDefault="0081035C" w:rsidP="00A9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B5DF" w14:textId="367586CF" w:rsidR="00B2382A" w:rsidRPr="00B2382A" w:rsidRDefault="00B2382A" w:rsidP="00B2382A">
    <w:pPr>
      <w:pStyle w:val="Footer"/>
      <w:jc w:val="center"/>
      <w:rPr>
        <w:rFonts w:ascii="Times New Roman" w:hAnsi="Times New Roman" w:cs="Times New Roman"/>
      </w:rPr>
    </w:pPr>
    <w:r w:rsidRPr="00B2382A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9592" w14:textId="77777777" w:rsidR="0081035C" w:rsidRDefault="0081035C" w:rsidP="00A94FFE">
      <w:pPr>
        <w:spacing w:after="0" w:line="240" w:lineRule="auto"/>
      </w:pPr>
      <w:r>
        <w:separator/>
      </w:r>
    </w:p>
  </w:footnote>
  <w:footnote w:type="continuationSeparator" w:id="0">
    <w:p w14:paraId="29EF0EFD" w14:textId="77777777" w:rsidR="0081035C" w:rsidRDefault="0081035C" w:rsidP="00A9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CB89" w14:textId="77777777" w:rsidR="00B2382A" w:rsidRDefault="00B2382A" w:rsidP="00B2382A">
    <w:pPr>
      <w:spacing w:after="0" w:line="240" w:lineRule="auto"/>
      <w:rPr>
        <w:rFonts w:ascii="Times New Roman" w:hAnsi="Times New Roman" w:cs="Times New Roman"/>
      </w:rPr>
    </w:pPr>
    <w:r w:rsidRPr="7AB8EDF6">
      <w:rPr>
        <w:rFonts w:ascii="Times New Roman" w:hAnsi="Times New Roman" w:cs="Times New Roman"/>
      </w:rPr>
      <w:t>Subj:</w:t>
    </w:r>
    <w:r>
      <w:tab/>
    </w:r>
    <w:r w:rsidRPr="7AB8EDF6">
      <w:rPr>
        <w:rFonts w:ascii="Times New Roman" w:hAnsi="Times New Roman" w:cs="Times New Roman"/>
      </w:rPr>
      <w:t xml:space="preserve">REQUEST FOR TEMPORARY EARLY RETIREMENT AUTHORITY </w:t>
    </w:r>
  </w:p>
  <w:p w14:paraId="43E3FDB1" w14:textId="77777777" w:rsidR="00B2382A" w:rsidRDefault="00B2382A" w:rsidP="00B2382A">
    <w:pPr>
      <w:spacing w:after="0" w:line="240" w:lineRule="auto"/>
      <w:rPr>
        <w:rFonts w:ascii="Times New Roman" w:hAnsi="Times New Roman" w:cs="Times New Roman"/>
      </w:rPr>
    </w:pPr>
    <w:r>
      <w:tab/>
    </w:r>
    <w:r>
      <w:tab/>
    </w:r>
    <w:r w:rsidRPr="7AB8EDF6">
      <w:rPr>
        <w:rFonts w:ascii="Times New Roman" w:hAnsi="Times New Roman" w:cs="Times New Roman"/>
      </w:rPr>
      <w:t xml:space="preserve">EXCEPTION TO POLICY </w:t>
    </w:r>
    <w:r>
      <w:rPr>
        <w:rFonts w:ascii="Times New Roman" w:hAnsi="Times New Roman" w:cs="Times New Roman"/>
      </w:rPr>
      <w:t>FOR</w:t>
    </w:r>
    <w:r w:rsidRPr="7AB8EDF6">
      <w:rPr>
        <w:rFonts w:ascii="Times New Roman" w:hAnsi="Times New Roman" w:cs="Times New Roman"/>
      </w:rPr>
      <w:t xml:space="preserve"> RATE/RANK FIRST M. LAST, USN</w:t>
    </w:r>
  </w:p>
  <w:p w14:paraId="3D27B844" w14:textId="77777777" w:rsidR="00B2382A" w:rsidRDefault="00B23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66EC" w14:textId="1DFBC2D4" w:rsidR="00A94FFE" w:rsidRPr="00A94FFE" w:rsidRDefault="00A94FFE" w:rsidP="00A94FFE">
    <w:pPr>
      <w:pStyle w:val="Header"/>
      <w:jc w:val="center"/>
      <w:rPr>
        <w:rFonts w:ascii="Times New Roman" w:hAnsi="Times New Roman" w:cs="Times New Roman"/>
        <w:color w:val="002060"/>
      </w:rPr>
    </w:pPr>
    <w:r w:rsidRPr="00A94FFE">
      <w:rPr>
        <w:rFonts w:ascii="Times New Roman" w:hAnsi="Times New Roman" w:cs="Times New Roman"/>
        <w:color w:val="002060"/>
      </w:rPr>
      <w:t>COMMAND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F4F" w14:textId="5FEEF8D1" w:rsidR="00B2382A" w:rsidRPr="00B2382A" w:rsidRDefault="00B2382A" w:rsidP="00B2382A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COMMAND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5E8"/>
    <w:multiLevelType w:val="hybridMultilevel"/>
    <w:tmpl w:val="30CC7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D53B2"/>
    <w:multiLevelType w:val="hybridMultilevel"/>
    <w:tmpl w:val="6A5CA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93B98"/>
    <w:multiLevelType w:val="hybridMultilevel"/>
    <w:tmpl w:val="0FB2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49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557799">
    <w:abstractNumId w:val="1"/>
  </w:num>
  <w:num w:numId="3" w16cid:durableId="758142040">
    <w:abstractNumId w:val="0"/>
  </w:num>
  <w:num w:numId="4" w16cid:durableId="18143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DB"/>
    <w:rsid w:val="00031927"/>
    <w:rsid w:val="00071EA2"/>
    <w:rsid w:val="000A1EDB"/>
    <w:rsid w:val="000F3176"/>
    <w:rsid w:val="00154DEB"/>
    <w:rsid w:val="00157E06"/>
    <w:rsid w:val="001B6700"/>
    <w:rsid w:val="001E673D"/>
    <w:rsid w:val="001F5F84"/>
    <w:rsid w:val="001F6E46"/>
    <w:rsid w:val="00203E1C"/>
    <w:rsid w:val="002829B3"/>
    <w:rsid w:val="002A1B63"/>
    <w:rsid w:val="002A5720"/>
    <w:rsid w:val="00306056"/>
    <w:rsid w:val="00331070"/>
    <w:rsid w:val="0035091E"/>
    <w:rsid w:val="00357CB6"/>
    <w:rsid w:val="00376C11"/>
    <w:rsid w:val="00381570"/>
    <w:rsid w:val="003C39C2"/>
    <w:rsid w:val="003E7D3C"/>
    <w:rsid w:val="003F0241"/>
    <w:rsid w:val="00421889"/>
    <w:rsid w:val="00470BF9"/>
    <w:rsid w:val="00471621"/>
    <w:rsid w:val="004A3DC5"/>
    <w:rsid w:val="004B6869"/>
    <w:rsid w:val="004D2A5A"/>
    <w:rsid w:val="005249E6"/>
    <w:rsid w:val="00553C09"/>
    <w:rsid w:val="00570552"/>
    <w:rsid w:val="00574F75"/>
    <w:rsid w:val="005A56CB"/>
    <w:rsid w:val="005E1B27"/>
    <w:rsid w:val="0061655C"/>
    <w:rsid w:val="00626E52"/>
    <w:rsid w:val="00630370"/>
    <w:rsid w:val="00686A21"/>
    <w:rsid w:val="00700F9B"/>
    <w:rsid w:val="00703686"/>
    <w:rsid w:val="00750E53"/>
    <w:rsid w:val="007C735D"/>
    <w:rsid w:val="00801FD2"/>
    <w:rsid w:val="0081035C"/>
    <w:rsid w:val="00817C4F"/>
    <w:rsid w:val="00823A0C"/>
    <w:rsid w:val="0083289D"/>
    <w:rsid w:val="00833D42"/>
    <w:rsid w:val="008825F8"/>
    <w:rsid w:val="00892307"/>
    <w:rsid w:val="00907C4B"/>
    <w:rsid w:val="009345B2"/>
    <w:rsid w:val="009577C5"/>
    <w:rsid w:val="009B0A5E"/>
    <w:rsid w:val="009C0753"/>
    <w:rsid w:val="009F73DC"/>
    <w:rsid w:val="00A05355"/>
    <w:rsid w:val="00A508B7"/>
    <w:rsid w:val="00A65863"/>
    <w:rsid w:val="00A761A6"/>
    <w:rsid w:val="00A85B9B"/>
    <w:rsid w:val="00A906D8"/>
    <w:rsid w:val="00A94FFE"/>
    <w:rsid w:val="00AA48F3"/>
    <w:rsid w:val="00AC4F92"/>
    <w:rsid w:val="00B12AE0"/>
    <w:rsid w:val="00B2382A"/>
    <w:rsid w:val="00B31EE8"/>
    <w:rsid w:val="00B40C13"/>
    <w:rsid w:val="00BA0542"/>
    <w:rsid w:val="00BC148D"/>
    <w:rsid w:val="00BD4EE6"/>
    <w:rsid w:val="00BD5542"/>
    <w:rsid w:val="00C13A42"/>
    <w:rsid w:val="00C15FF3"/>
    <w:rsid w:val="00C80554"/>
    <w:rsid w:val="00CA2B48"/>
    <w:rsid w:val="00CB13F3"/>
    <w:rsid w:val="00CB38BE"/>
    <w:rsid w:val="00D2614B"/>
    <w:rsid w:val="00D46E4B"/>
    <w:rsid w:val="00D929FC"/>
    <w:rsid w:val="00DA13DD"/>
    <w:rsid w:val="00DB40DE"/>
    <w:rsid w:val="00DD4CA7"/>
    <w:rsid w:val="00E71BF5"/>
    <w:rsid w:val="00EC1FBF"/>
    <w:rsid w:val="00EE1EBC"/>
    <w:rsid w:val="00EF201C"/>
    <w:rsid w:val="00F138A5"/>
    <w:rsid w:val="00F16C17"/>
    <w:rsid w:val="00F30187"/>
    <w:rsid w:val="00F8437D"/>
    <w:rsid w:val="00F86A03"/>
    <w:rsid w:val="023B0C60"/>
    <w:rsid w:val="03EA1ACA"/>
    <w:rsid w:val="04530EA5"/>
    <w:rsid w:val="04B33803"/>
    <w:rsid w:val="04B990F9"/>
    <w:rsid w:val="06381E78"/>
    <w:rsid w:val="06840EB1"/>
    <w:rsid w:val="06C56219"/>
    <w:rsid w:val="07F9DD5A"/>
    <w:rsid w:val="080182C8"/>
    <w:rsid w:val="099758B9"/>
    <w:rsid w:val="0A6006A6"/>
    <w:rsid w:val="0A7A21DF"/>
    <w:rsid w:val="0B747192"/>
    <w:rsid w:val="0BA613A2"/>
    <w:rsid w:val="0D725F48"/>
    <w:rsid w:val="0DF3192B"/>
    <w:rsid w:val="0F9C8700"/>
    <w:rsid w:val="111BB171"/>
    <w:rsid w:val="1190A6E8"/>
    <w:rsid w:val="11E73FCF"/>
    <w:rsid w:val="11E983B0"/>
    <w:rsid w:val="133F73A3"/>
    <w:rsid w:val="13C73162"/>
    <w:rsid w:val="15EAA185"/>
    <w:rsid w:val="16768238"/>
    <w:rsid w:val="173A0438"/>
    <w:rsid w:val="17BA4018"/>
    <w:rsid w:val="17FA889D"/>
    <w:rsid w:val="19A7B41A"/>
    <w:rsid w:val="19C31E6F"/>
    <w:rsid w:val="19CDC7CA"/>
    <w:rsid w:val="1B659187"/>
    <w:rsid w:val="1D14ACCA"/>
    <w:rsid w:val="1DE2ACE3"/>
    <w:rsid w:val="21733232"/>
    <w:rsid w:val="22431F7A"/>
    <w:rsid w:val="23DB1BE7"/>
    <w:rsid w:val="26618A83"/>
    <w:rsid w:val="278674A4"/>
    <w:rsid w:val="2875E8FF"/>
    <w:rsid w:val="29907A38"/>
    <w:rsid w:val="2A4C96FA"/>
    <w:rsid w:val="2B477421"/>
    <w:rsid w:val="2D4A6FBE"/>
    <w:rsid w:val="2D887421"/>
    <w:rsid w:val="2E4CA1B3"/>
    <w:rsid w:val="2E4FAE93"/>
    <w:rsid w:val="30BE4DD2"/>
    <w:rsid w:val="3214A4EB"/>
    <w:rsid w:val="32C7791D"/>
    <w:rsid w:val="33EED221"/>
    <w:rsid w:val="34BC44A9"/>
    <w:rsid w:val="34EAE68E"/>
    <w:rsid w:val="3859B91C"/>
    <w:rsid w:val="39103969"/>
    <w:rsid w:val="3986BE08"/>
    <w:rsid w:val="3B27F282"/>
    <w:rsid w:val="3B3B7FC4"/>
    <w:rsid w:val="3B61196A"/>
    <w:rsid w:val="3B861BB7"/>
    <w:rsid w:val="3BAD535B"/>
    <w:rsid w:val="3FC6F37C"/>
    <w:rsid w:val="41719539"/>
    <w:rsid w:val="41C20A09"/>
    <w:rsid w:val="42BD84C5"/>
    <w:rsid w:val="43674CA4"/>
    <w:rsid w:val="4450E2F0"/>
    <w:rsid w:val="44BF9281"/>
    <w:rsid w:val="45093F7B"/>
    <w:rsid w:val="453D538D"/>
    <w:rsid w:val="454B56F7"/>
    <w:rsid w:val="4616318C"/>
    <w:rsid w:val="47B094D0"/>
    <w:rsid w:val="488F2CB1"/>
    <w:rsid w:val="489F70BE"/>
    <w:rsid w:val="4930A26A"/>
    <w:rsid w:val="493988A7"/>
    <w:rsid w:val="4943FD5E"/>
    <w:rsid w:val="49663281"/>
    <w:rsid w:val="4A6A3463"/>
    <w:rsid w:val="4B17E5DD"/>
    <w:rsid w:val="4C920971"/>
    <w:rsid w:val="4D1E2BE9"/>
    <w:rsid w:val="4D88A3B0"/>
    <w:rsid w:val="4D8A6217"/>
    <w:rsid w:val="4DF7194A"/>
    <w:rsid w:val="5094A707"/>
    <w:rsid w:val="509CB5C3"/>
    <w:rsid w:val="521AC9BF"/>
    <w:rsid w:val="52EF7116"/>
    <w:rsid w:val="54189A18"/>
    <w:rsid w:val="54666E28"/>
    <w:rsid w:val="5539106B"/>
    <w:rsid w:val="55802619"/>
    <w:rsid w:val="57332731"/>
    <w:rsid w:val="57FAF01E"/>
    <w:rsid w:val="588A66E5"/>
    <w:rsid w:val="5BD7034E"/>
    <w:rsid w:val="5CC5728B"/>
    <w:rsid w:val="5D37CCDF"/>
    <w:rsid w:val="5D617D5E"/>
    <w:rsid w:val="5DA1C964"/>
    <w:rsid w:val="5E1388DB"/>
    <w:rsid w:val="5E99E7B6"/>
    <w:rsid w:val="5EA1DFB0"/>
    <w:rsid w:val="5FAFB2F4"/>
    <w:rsid w:val="5FB42E49"/>
    <w:rsid w:val="60083463"/>
    <w:rsid w:val="6162BD73"/>
    <w:rsid w:val="62EE135E"/>
    <w:rsid w:val="643A35D9"/>
    <w:rsid w:val="65B7326F"/>
    <w:rsid w:val="668169F6"/>
    <w:rsid w:val="6748E8C3"/>
    <w:rsid w:val="68C3418C"/>
    <w:rsid w:val="691135AE"/>
    <w:rsid w:val="697BE34A"/>
    <w:rsid w:val="6A622802"/>
    <w:rsid w:val="6B06DEF3"/>
    <w:rsid w:val="6B17B71B"/>
    <w:rsid w:val="6BA6F438"/>
    <w:rsid w:val="6D764B82"/>
    <w:rsid w:val="6EEB25E8"/>
    <w:rsid w:val="6F5D6D1A"/>
    <w:rsid w:val="73D72B7A"/>
    <w:rsid w:val="750DED45"/>
    <w:rsid w:val="75806A5E"/>
    <w:rsid w:val="75FE26B3"/>
    <w:rsid w:val="775E9B83"/>
    <w:rsid w:val="778C09C7"/>
    <w:rsid w:val="78251728"/>
    <w:rsid w:val="7905652D"/>
    <w:rsid w:val="79ABCBDB"/>
    <w:rsid w:val="7A3F04F2"/>
    <w:rsid w:val="7AB8EDF6"/>
    <w:rsid w:val="7C159DD3"/>
    <w:rsid w:val="7D02CCDA"/>
    <w:rsid w:val="7DD17032"/>
    <w:rsid w:val="7FCBE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340E"/>
  <w15:chartTrackingRefBased/>
  <w15:docId w15:val="{33875F2E-FCF5-4211-8FC3-5745E7BA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D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D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D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D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D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FFE"/>
  </w:style>
  <w:style w:type="paragraph" w:styleId="Footer">
    <w:name w:val="footer"/>
    <w:basedOn w:val="Normal"/>
    <w:link w:val="FooterChar"/>
    <w:uiPriority w:val="99"/>
    <w:unhideWhenUsed/>
    <w:rsid w:val="00A9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FFE"/>
  </w:style>
  <w:style w:type="character" w:styleId="CommentReference">
    <w:name w:val="annotation reference"/>
    <w:basedOn w:val="DefaultParagraphFont"/>
    <w:uiPriority w:val="99"/>
    <w:semiHidden/>
    <w:unhideWhenUsed/>
    <w:rsid w:val="00CA2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B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3A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3A6B1CA53014CBA6EADA16C180068" ma:contentTypeVersion="9" ma:contentTypeDescription="Create a new document." ma:contentTypeScope="" ma:versionID="e73ade7009da6b5703686c2ba54ca6c5">
  <xsd:schema xmlns:xsd="http://www.w3.org/2001/XMLSchema" xmlns:xs="http://www.w3.org/2001/XMLSchema" xmlns:p="http://schemas.microsoft.com/office/2006/metadata/properties" xmlns:ns3="7a0f9221-5c83-47c1-9137-d0c083d6ecc5" targetNamespace="http://schemas.microsoft.com/office/2006/metadata/properties" ma:root="true" ma:fieldsID="fec3363b5ab722c7ee356f00a0a8b171" ns3:_="">
    <xsd:import namespace="7a0f9221-5c83-47c1-9137-d0c083d6e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f9221-5c83-47c1-9137-d0c083d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f9221-5c83-47c1-9137-d0c083d6ec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5FC-2DF9-4DBC-81A6-FFD9F32F4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f9221-5c83-47c1-9137-d0c083d6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84707-1188-40AC-AEB1-66643BFF5450}">
  <ds:schemaRefs>
    <ds:schemaRef ds:uri="http://schemas.microsoft.com/office/2006/metadata/properties"/>
    <ds:schemaRef ds:uri="http://schemas.microsoft.com/office/infopath/2007/PartnerControls"/>
    <ds:schemaRef ds:uri="7a0f9221-5c83-47c1-9137-d0c083d6ecc5"/>
  </ds:schemaRefs>
</ds:datastoreItem>
</file>

<file path=customXml/itemProps3.xml><?xml version="1.0" encoding="utf-8"?>
<ds:datastoreItem xmlns:ds="http://schemas.openxmlformats.org/officeDocument/2006/customXml" ds:itemID="{5DD35129-E060-485E-B4C1-1F8307945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 ETP Request CO Endorsement Template</dc:title>
  <dc:subject/>
  <dc:creator>Woody, Jessica Noelle CDR USN COMNAVPERSCOM MIL TN (USA)</dc:creator>
  <cp:keywords/>
  <dc:description/>
  <cp:lastModifiedBy>Tresch, Candice C CAPT USN DCNO N1 (USA)</cp:lastModifiedBy>
  <cp:revision>2</cp:revision>
  <dcterms:created xsi:type="dcterms:W3CDTF">2026-04-24T18:04:00Z</dcterms:created>
  <dcterms:modified xsi:type="dcterms:W3CDTF">2026-04-24T18:04:00Z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0x0101000A33A6B1CA53014CBA6EADA16C180068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